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CE" w:rsidRDefault="00191DAB" w:rsidP="00191DAB">
      <w:pPr>
        <w:pStyle w:val="1"/>
        <w:shd w:val="clear" w:color="auto" w:fill="auto"/>
        <w:ind w:left="5240" w:firstLine="0"/>
        <w:jc w:val="right"/>
      </w:pPr>
      <w:r>
        <w:t>Приложение № 5</w:t>
      </w:r>
    </w:p>
    <w:p w:rsidR="00DC48CE" w:rsidRDefault="00191DAB" w:rsidP="00191DAB">
      <w:pPr>
        <w:pStyle w:val="1"/>
        <w:shd w:val="clear" w:color="auto" w:fill="auto"/>
        <w:ind w:firstLine="0"/>
        <w:jc w:val="right"/>
      </w:pPr>
      <w:r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</w:t>
      </w:r>
    </w:p>
    <w:p w:rsidR="00DC48CE" w:rsidRDefault="00191DAB" w:rsidP="00191DAB">
      <w:pPr>
        <w:pStyle w:val="1"/>
        <w:shd w:val="clear" w:color="auto" w:fill="auto"/>
        <w:spacing w:after="640"/>
        <w:ind w:firstLine="0"/>
        <w:jc w:val="right"/>
      </w:pPr>
      <w:r>
        <w:t>в Костромской области на 202</w:t>
      </w:r>
      <w:r w:rsidR="00B32D78">
        <w:t>3</w:t>
      </w:r>
      <w:r>
        <w:t xml:space="preserve"> год</w:t>
      </w:r>
      <w:r>
        <w:br/>
        <w:t>и на плановый период 202</w:t>
      </w:r>
      <w:r w:rsidR="00B32D78">
        <w:t>4</w:t>
      </w:r>
      <w:r>
        <w:t xml:space="preserve"> и 202</w:t>
      </w:r>
      <w:r w:rsidR="00B32D78">
        <w:t>5</w:t>
      </w:r>
      <w:r>
        <w:t xml:space="preserve"> годов</w:t>
      </w:r>
    </w:p>
    <w:p w:rsidR="00DC48CE" w:rsidRDefault="00191DAB">
      <w:pPr>
        <w:pStyle w:val="1"/>
        <w:shd w:val="clear" w:color="auto" w:fill="auto"/>
        <w:ind w:firstLine="0"/>
        <w:jc w:val="center"/>
      </w:pPr>
      <w:r>
        <w:t>ТЕРРИТОРИАЛЬНЫЙ ПЕРЕЧЕНЬ</w:t>
      </w:r>
    </w:p>
    <w:p w:rsidR="00DC48CE" w:rsidRDefault="00191DAB">
      <w:pPr>
        <w:pStyle w:val="1"/>
        <w:shd w:val="clear" w:color="auto" w:fill="auto"/>
        <w:spacing w:after="300"/>
        <w:ind w:firstLine="0"/>
        <w:jc w:val="center"/>
      </w:pPr>
      <w:r>
        <w:t>жизненно необходимых и важнейших лекарственных препаратов</w:t>
      </w:r>
      <w:r>
        <w:br/>
        <w:t>для оказания первичной медико-санитарной помощи</w:t>
      </w:r>
      <w:r>
        <w:br/>
        <w:t>в условиях дневного стационара и в неотложной форме, специализированной, в том числе высокотехнологичной медицинской помощи, скорой, в том числе скорой</w:t>
      </w:r>
      <w:r>
        <w:br/>
        <w:t>специализированной, медицинской помощи, паллиативной</w:t>
      </w:r>
      <w:r>
        <w:br/>
        <w:t>медицинской помощи в стационарных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33"/>
        <w:gridCol w:w="3955"/>
        <w:gridCol w:w="3403"/>
      </w:tblGrid>
      <w:tr w:rsidR="00DC48CE">
        <w:trPr>
          <w:trHeight w:hRule="exact" w:val="7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АТХ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Анатомо-терапевтическо- химическая классификация (АТХ)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препараты*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747"/>
                <w:tab w:val="left" w:pos="25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заболеваний, связанных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нарушением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579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814"/>
                <w:tab w:val="right" w:pos="382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язвенной болезни</w:t>
            </w:r>
            <w:r>
              <w:rPr>
                <w:sz w:val="24"/>
                <w:szCs w:val="24"/>
              </w:rPr>
              <w:tab/>
              <w:t>желудка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554"/>
                <w:tab w:val="right" w:pos="38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двенадцатиперстной</w:t>
            </w:r>
            <w:r>
              <w:rPr>
                <w:sz w:val="24"/>
                <w:szCs w:val="24"/>
              </w:rPr>
              <w:tab/>
              <w:t>кишки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right" w:pos="38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гастроэзофагальной</w:t>
            </w:r>
            <w:r>
              <w:rPr>
                <w:sz w:val="24"/>
                <w:szCs w:val="24"/>
              </w:rPr>
              <w:tab/>
              <w:t>рефлюксной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9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</w:t>
            </w:r>
            <w:r>
              <w:rPr>
                <w:sz w:val="24"/>
                <w:szCs w:val="24"/>
              </w:rPr>
              <w:tab/>
              <w:t>Н2-гистаминовых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рецепторов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ранитидин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фамотидин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А02ВС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омепразол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эзомепразол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пантопразол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А02ВХ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54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гастроэзофагальной</w:t>
            </w:r>
            <w:r>
              <w:rPr>
                <w:sz w:val="24"/>
                <w:szCs w:val="24"/>
              </w:rPr>
              <w:tab/>
              <w:t>рефлюксной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висмута трикалия дицитрат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алюминия гидроксид + магния гидроксид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сукральфат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13"/>
      </w:tblGrid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58"/>
                <w:tab w:val="left" w:pos="30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лечения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66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функциональных</w:t>
            </w:r>
            <w:r>
              <w:rPr>
                <w:sz w:val="24"/>
                <w:szCs w:val="24"/>
              </w:rPr>
              <w:tab/>
              <w:t>нарушений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желудочно-кишечного тракта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4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АОЗАА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мебеверин</w:t>
            </w:r>
          </w:p>
        </w:tc>
      </w:tr>
      <w:tr w:rsidR="00DC48CE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платифиллин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A03AD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дротаверин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АОЗВА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атропин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А03ВВ01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м-холиноблокатор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гиосцина бутилбромид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A03F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моторики желудочно- кишечного тракта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A03FA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моторики желудочно- кишечного тракта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метоклопрамид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домперидон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серотониновых 5НТЗ- рецепторов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ондансетрон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урсодезоксихолевая кислота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А05ВА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глицирризиновая кислота + фосфолипиды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орнитин</w:t>
            </w:r>
          </w:p>
        </w:tc>
      </w:tr>
      <w:tr w:rsidR="00DC48CE">
        <w:trPr>
          <w:trHeight w:hRule="exact" w:val="10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А05С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фосфолипиды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08"/>
      </w:tblGrid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смягчающие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 жидкий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А06АВ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бисакодил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сеннозиды А и В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A06AD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лактулоза</w:t>
            </w:r>
          </w:p>
        </w:tc>
      </w:tr>
      <w:tr w:rsidR="00DC48CE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макрогол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A06AG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слабительные препараты в клизмах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глицерол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7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адсорбирующие</w:t>
            </w:r>
            <w:r>
              <w:rPr>
                <w:sz w:val="24"/>
                <w:szCs w:val="24"/>
              </w:rPr>
              <w:tab/>
              <w:t>кишечные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угля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активированный уголь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А07ВС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адсорбирующие</w:t>
            </w:r>
            <w:r>
              <w:rPr>
                <w:sz w:val="24"/>
                <w:szCs w:val="24"/>
              </w:rPr>
              <w:tab/>
              <w:t>кишечные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другие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смектит диоктаэдрический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A07D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A07DA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лоперамид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А07ЕС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400"/>
                <w:tab w:val="left" w:pos="369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</w:t>
            </w:r>
            <w:r>
              <w:rPr>
                <w:sz w:val="24"/>
                <w:szCs w:val="24"/>
              </w:rPr>
              <w:tab/>
              <w:t>кислота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сульфасалазин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месалазин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A07F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A07FA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бифидобактерии бифидум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0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</w:t>
            </w:r>
            <w:r>
              <w:rPr>
                <w:sz w:val="24"/>
                <w:szCs w:val="24"/>
              </w:rPr>
              <w:tab/>
              <w:t>способствующие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пищеварению, включая ферментные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2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0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</w:t>
            </w:r>
            <w:r>
              <w:rPr>
                <w:sz w:val="24"/>
                <w:szCs w:val="24"/>
              </w:rPr>
              <w:tab/>
              <w:t>способствующие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пищеварению, включая ферментные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панкреатин</w:t>
            </w:r>
          </w:p>
        </w:tc>
      </w:tr>
    </w:tbl>
    <w:p w:rsidR="00DC48CE" w:rsidRDefault="00DC48CE">
      <w:pPr>
        <w:sectPr w:rsidR="00DC48CE" w:rsidSect="00191DAB">
          <w:headerReference w:type="even" r:id="rId8"/>
          <w:headerReference w:type="default" r:id="rId9"/>
          <w:pgSz w:w="11900" w:h="16840"/>
          <w:pgMar w:top="1168" w:right="1183" w:bottom="1195" w:left="1631" w:header="0" w:footer="767" w:gutter="0"/>
          <w:cols w:space="720"/>
          <w:noEndnote/>
          <w:docGrid w:linePitch="360"/>
        </w:sectPr>
      </w:pPr>
    </w:p>
    <w:p w:rsidR="00DC48CE" w:rsidRDefault="00DC48CE">
      <w:pPr>
        <w:pStyle w:val="1"/>
        <w:shd w:val="clear" w:color="auto" w:fill="auto"/>
        <w:spacing w:after="160"/>
        <w:ind w:firstLine="0"/>
        <w:jc w:val="center"/>
        <w:rPr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0"/>
        <w:gridCol w:w="3408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8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глулизин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</w:t>
            </w:r>
          </w:p>
        </w:tc>
      </w:tr>
      <w:tr w:rsidR="00DC48CE">
        <w:trPr>
          <w:trHeight w:hRule="exact" w:val="10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8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</w:t>
            </w:r>
            <w:r>
              <w:rPr>
                <w:sz w:val="24"/>
                <w:szCs w:val="24"/>
              </w:rPr>
              <w:tab/>
              <w:t>растворимый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5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(человеческий</w:t>
            </w:r>
            <w:r>
              <w:rPr>
                <w:sz w:val="24"/>
                <w:szCs w:val="24"/>
              </w:rPr>
              <w:tab/>
              <w:t>генно-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инженерный)</w:t>
            </w:r>
          </w:p>
        </w:tc>
      </w:tr>
      <w:tr w:rsidR="00DC48CE">
        <w:trPr>
          <w:trHeight w:hRule="exact" w:val="13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301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</w:t>
            </w:r>
            <w:r>
              <w:rPr>
                <w:sz w:val="24"/>
                <w:szCs w:val="24"/>
              </w:rPr>
              <w:tab/>
              <w:t>средней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1344"/>
                <w:tab w:val="left" w:pos="22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продолжительности действия и их аналоги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инъекционного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3014"/>
              </w:tabs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</w:t>
            </w:r>
            <w:r>
              <w:rPr>
                <w:sz w:val="24"/>
                <w:szCs w:val="24"/>
              </w:rPr>
              <w:tab/>
              <w:t>средней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1781"/>
                <w:tab w:val="left" w:pos="347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продолжительности действия и их аналоги в комбинации с инсулинами короткого</w:t>
            </w:r>
            <w:r>
              <w:rPr>
                <w:sz w:val="24"/>
                <w:szCs w:val="24"/>
              </w:rPr>
              <w:tab/>
              <w:t>действия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инъекционного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аспарт двухфазный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9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</w:t>
            </w:r>
            <w:r>
              <w:rPr>
                <w:sz w:val="24"/>
                <w:szCs w:val="24"/>
              </w:rPr>
              <w:tab/>
              <w:t>двухфазный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5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(человеческий</w:t>
            </w:r>
            <w:r>
              <w:rPr>
                <w:sz w:val="24"/>
                <w:szCs w:val="24"/>
              </w:rPr>
              <w:tab/>
              <w:t>генно-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инженерный)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лизпро двухфазный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деглудек + инсулин аспарт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339"/>
                <w:tab w:val="left" w:pos="2246"/>
              </w:tabs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инсулины длительного действия и их аналоги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инъекционного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гларгин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584"/>
                <w:tab w:val="left" w:pos="312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</w:t>
            </w:r>
            <w:r>
              <w:rPr>
                <w:sz w:val="24"/>
                <w:szCs w:val="24"/>
              </w:rPr>
              <w:tab/>
              <w:t>гларгин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ликсисенатид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детемир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инсулин деглудек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Al OB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6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гипогликемические</w:t>
            </w:r>
            <w:r>
              <w:rPr>
                <w:sz w:val="24"/>
                <w:szCs w:val="24"/>
              </w:rPr>
              <w:tab/>
              <w:t>препараты,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инсулинов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Al OB 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 аниды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метформин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глибенкламид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гликлазид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глимепирид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гликвидон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гипогликемические препараты для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глибенкламид + метформин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p w:rsidR="00DC48CE" w:rsidRDefault="00DC48CE">
      <w:pPr>
        <w:pStyle w:val="1"/>
        <w:shd w:val="clear" w:color="auto" w:fill="auto"/>
        <w:spacing w:after="160"/>
        <w:ind w:firstLine="0"/>
        <w:jc w:val="center"/>
        <w:rPr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0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внутрь в комбинации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A10BG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тиазолидиндионы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росиглитазон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A10BH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дипептидилпептидазы -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(ДПП-4)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вилдаглиптин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саксаглиптин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ситаглиптин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линаглиптин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алоглиптин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гозоглиптин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Al OBJ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6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</w:t>
            </w:r>
            <w:r>
              <w:rPr>
                <w:sz w:val="24"/>
                <w:szCs w:val="24"/>
              </w:rPr>
              <w:tab/>
              <w:t>глюкагоноподобного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пептида-1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ликсисенатид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A10BK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9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</w:t>
            </w:r>
            <w:r>
              <w:rPr>
                <w:sz w:val="24"/>
                <w:szCs w:val="24"/>
              </w:rPr>
              <w:tab/>
              <w:t>натрийзависимого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переносчика глюкозы 2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дапаглифлозин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эмпаглифлозин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A10BX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810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гипогликемические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кроме инсулинов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репаглинид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лираглутид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вилдаглиптин + метформин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росиглитазон + метформин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All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A11C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витамины А и 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 w:rsidRPr="00191DAB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включая их комбинации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A11CA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ретинол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A11CC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витамин 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>
              <w:rPr>
                <w:sz w:val="24"/>
                <w:szCs w:val="24"/>
              </w:rPr>
              <w:t>и его аналоги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альфакальцидол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кальцитриол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колекальциферол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A11D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 и его комбинации с витаминами В6 и В12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Al IDA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тиамин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A11DB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454"/>
                <w:tab w:val="left" w:pos="2011"/>
                <w:tab w:val="left" w:pos="37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комбинации</w:t>
            </w:r>
            <w:r>
              <w:rPr>
                <w:sz w:val="24"/>
                <w:szCs w:val="24"/>
              </w:rPr>
              <w:tab/>
              <w:t>с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витаминами В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пиридоксин + тиамин + цианокобаламин + [лидокаин]</w:t>
            </w:r>
          </w:p>
        </w:tc>
      </w:tr>
      <w:tr w:rsidR="00DC48CE">
        <w:trPr>
          <w:trHeight w:hRule="exact" w:val="105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A11G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DC48CE">
      <w:pPr>
        <w:sectPr w:rsidR="00DC48CE">
          <w:headerReference w:type="even" r:id="rId10"/>
          <w:headerReference w:type="default" r:id="rId11"/>
          <w:pgSz w:w="11900" w:h="16840"/>
          <w:pgMar w:top="651" w:right="1174" w:bottom="1051" w:left="1648" w:header="223" w:footer="623" w:gutter="0"/>
          <w:pgNumType w:start="1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13"/>
      </w:tblGrid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Al IGA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аскорбиновая кислота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пиридоксин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A12AA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глюконат</w:t>
            </w:r>
          </w:p>
        </w:tc>
      </w:tr>
      <w:tr w:rsidR="00DC48CE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A12AX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препараты кальция в комбинации с витамином 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>
              <w:rPr>
                <w:sz w:val="24"/>
                <w:szCs w:val="24"/>
              </w:rPr>
              <w:t>и/или другими препаратами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507"/>
                <w:tab w:val="left" w:pos="3130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</w:t>
            </w:r>
            <w:r>
              <w:rPr>
                <w:sz w:val="24"/>
                <w:szCs w:val="24"/>
              </w:rPr>
              <w:tab/>
              <w:t>карбонат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колекальциферол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A12CX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и магния аспарагинат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А14А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A14AB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нандролон</w:t>
            </w:r>
          </w:p>
        </w:tc>
      </w:tr>
      <w:tr w:rsidR="00DC48CE">
        <w:trPr>
          <w:trHeight w:hRule="exact" w:val="103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A16AA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адеметионин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A16AB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имиглюцераза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агалсидаза альфа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агалсидаза бета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велаглюцераза альфа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идурсульфаза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ларонидаза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галсульфаза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идурсульфаза бета</w:t>
            </w:r>
          </w:p>
        </w:tc>
      </w:tr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себелипаза альфа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0"/>
        <w:gridCol w:w="340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талиглюцераза альфа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A16AX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тиоктовая кислота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миглустат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нитизинон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сапроптерин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элиглустат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Кровь и система кроветворения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витамина 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варфарин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96.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B01AB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гепарин натрия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эноксапарин натрия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парнапарин натрия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B01AC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антиагреганты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клопидогрел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дипиридамол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тикагрелор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B01AD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алтеплаза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урокиназа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проурокиназа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стрептокиназа</w:t>
            </w:r>
          </w:p>
        </w:tc>
      </w:tr>
      <w:tr w:rsidR="00DC48CE">
        <w:trPr>
          <w:trHeight w:hRule="exact" w:val="13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6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рекомбинантный</w:t>
            </w:r>
            <w:r>
              <w:rPr>
                <w:sz w:val="24"/>
                <w:szCs w:val="24"/>
              </w:rPr>
              <w:tab/>
              <w:t>белок,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содержащий аминокислотную последовательность стафилокиназы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тенектеплаза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B01AE07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дабигатран этексилат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109.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B01AF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ривароксабан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апиксабан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0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38"/>
        <w:gridCol w:w="3955"/>
        <w:gridCol w:w="3408"/>
      </w:tblGrid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аминокапроновая кислота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транексамовая кислота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В02АВ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апротинин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B02B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менадиона натрия бисульфит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фибриноген + тромбин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B02BD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октоког альфа</w:t>
            </w:r>
          </w:p>
        </w:tc>
      </w:tr>
      <w:tr w:rsidR="00DC48CE"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766"/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симоктоког альфа (фактор свертывания</w:t>
            </w:r>
            <w:r>
              <w:rPr>
                <w:sz w:val="24"/>
                <w:szCs w:val="24"/>
              </w:rPr>
              <w:tab/>
              <w:t>крови</w:t>
            </w:r>
            <w:r>
              <w:rPr>
                <w:sz w:val="24"/>
                <w:szCs w:val="24"/>
              </w:rPr>
              <w:tab/>
              <w:t>VIII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рекомбинантный)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119.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VIII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IX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6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эптаког</w:t>
            </w:r>
            <w:r>
              <w:rPr>
                <w:sz w:val="24"/>
                <w:szCs w:val="24"/>
              </w:rPr>
              <w:tab/>
              <w:t>альфа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(активированный)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мороктоког альфа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нонаког альфа</w:t>
            </w:r>
          </w:p>
        </w:tc>
      </w:tr>
      <w:tr w:rsidR="00DC48CE">
        <w:trPr>
          <w:trHeight w:hRule="exact" w:val="10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В02ВХ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этамзилат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129.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ромиплостим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130.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элтромбопаг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1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3"/>
        <w:gridCol w:w="3960"/>
        <w:gridCol w:w="3413"/>
      </w:tblGrid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двухвалентного препараты для перорального назначения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502"/>
                <w:tab w:val="left" w:pos="3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ab/>
              <w:t>сульфат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[аскорбиновая кислота]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пероральные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трехвалентного железа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262"/>
                <w:tab w:val="left" w:pos="21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ab/>
              <w:t>[III]</w:t>
            </w:r>
            <w:r>
              <w:rPr>
                <w:sz w:val="24"/>
                <w:szCs w:val="24"/>
              </w:rPr>
              <w:tab/>
              <w:t>гидроксид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полимальтозат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ВОЗАС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746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парентеральные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трехвалентного железа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205"/>
                <w:tab w:val="left" w:pos="208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ab/>
              <w:t>[III]</w:t>
            </w:r>
            <w:r>
              <w:rPr>
                <w:sz w:val="24"/>
                <w:szCs w:val="24"/>
              </w:rPr>
              <w:tab/>
              <w:t>гидроксида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сахарозный комплекс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 карбоксимальтозат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253"/>
                <w:tab w:val="left" w:pos="219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железа</w:t>
            </w:r>
            <w:r>
              <w:rPr>
                <w:sz w:val="24"/>
                <w:szCs w:val="24"/>
              </w:rPr>
              <w:tab/>
              <w:t>(III)</w:t>
            </w:r>
            <w:r>
              <w:rPr>
                <w:sz w:val="24"/>
                <w:szCs w:val="24"/>
              </w:rPr>
              <w:tab/>
              <w:t>гидроксид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олигоизомальтозат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222"/>
                <w:tab w:val="left" w:pos="29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цианокобаламин</w:t>
            </w:r>
            <w:r>
              <w:rPr>
                <w:sz w:val="24"/>
                <w:szCs w:val="24"/>
              </w:rPr>
              <w:tab/>
              <w:t>(и</w:t>
            </w:r>
            <w:r>
              <w:rPr>
                <w:sz w:val="24"/>
                <w:szCs w:val="24"/>
              </w:rPr>
              <w:tab/>
              <w:t>его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аналоги)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фолиевая кислота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ВОЗХА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дарбэпоэтин альфа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альфа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эпоэтин бета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метоксиполиэтиленгликольэпо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этин бета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В05АА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174"/>
                <w:tab w:val="left" w:pos="2746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кровезаменители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плазмы крови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альбумин человека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гидроксиэтил-крахмал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желатин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430"/>
                <w:tab w:val="left" w:pos="229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внутривенного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421"/>
                <w:tab w:val="left" w:pos="29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жировые</w:t>
            </w:r>
            <w:r>
              <w:rPr>
                <w:sz w:val="24"/>
                <w:szCs w:val="24"/>
              </w:rPr>
              <w:tab/>
              <w:t>эмульсии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парентерального питания</w:t>
            </w:r>
          </w:p>
        </w:tc>
      </w:tr>
      <w:tr w:rsidR="00DC48CE">
        <w:trPr>
          <w:trHeight w:hRule="exact" w:val="74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В05ВВ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растворы, влияющие на водно</w:t>
            </w:r>
            <w:r>
              <w:rPr>
                <w:sz w:val="24"/>
                <w:szCs w:val="24"/>
              </w:rPr>
              <w:softHyphen/>
              <w:t>электролитный баланс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хлорид + натрия ацетат +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0"/>
        <w:gridCol w:w="341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хлорид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меглюмина натрия сукцинат</w:t>
            </w:r>
          </w:p>
        </w:tc>
      </w:tr>
      <w:tr w:rsidR="00DC48CE">
        <w:trPr>
          <w:trHeight w:hRule="exact" w:val="13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195"/>
                <w:tab w:val="left" w:pos="24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</w:t>
            </w:r>
            <w:r>
              <w:rPr>
                <w:sz w:val="24"/>
                <w:szCs w:val="24"/>
              </w:rPr>
              <w:tab/>
              <w:t>лактата</w:t>
            </w:r>
            <w:r>
              <w:rPr>
                <w:sz w:val="24"/>
                <w:szCs w:val="24"/>
              </w:rPr>
              <w:tab/>
              <w:t>раствор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[калия хлорид + кальция хлорид + натрия хлорид + натрия лактат]</w:t>
            </w:r>
          </w:p>
        </w:tc>
      </w:tr>
      <w:tr w:rsidR="00DC48CE">
        <w:trPr>
          <w:trHeight w:hRule="exact" w:val="13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162"/>
                <w:tab w:val="left" w:pos="246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</w:t>
            </w:r>
            <w:r>
              <w:rPr>
                <w:sz w:val="24"/>
                <w:szCs w:val="24"/>
              </w:rPr>
              <w:tab/>
              <w:t>хлорида</w:t>
            </w:r>
            <w:r>
              <w:rPr>
                <w:sz w:val="24"/>
                <w:szCs w:val="24"/>
              </w:rPr>
              <w:tab/>
              <w:t>раствор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[калия хлорид + кальция хлорид + натрия хлорид]</w:t>
            </w:r>
          </w:p>
        </w:tc>
      </w:tr>
      <w:tr w:rsidR="00DC48CE">
        <w:trPr>
          <w:trHeight w:hRule="exact" w:val="15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B05BC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маннитол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B05CX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декстроза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B05D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07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для</w:t>
            </w:r>
            <w:r>
              <w:rPr>
                <w:sz w:val="24"/>
                <w:szCs w:val="24"/>
              </w:rPr>
              <w:tab/>
              <w:t>перитонеального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диализа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для перитонеального диализа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В05Х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310"/>
                <w:tab w:val="left" w:pos="1920"/>
                <w:tab w:val="left" w:pos="347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добавки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растворам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внутривенного введения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B05XA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хлорид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магния сульфат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гидрокарбонат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хлорид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хлорид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B06AB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депротеинизированный гемодериват крови телят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Сердечно-сосудистая система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дигоксин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0"/>
        <w:gridCol w:w="340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6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</w:t>
            </w:r>
            <w:r>
              <w:rPr>
                <w:sz w:val="24"/>
                <w:szCs w:val="24"/>
              </w:rPr>
              <w:tab/>
              <w:t>препараты,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  <w:r>
              <w:rPr>
                <w:sz w:val="24"/>
                <w:szCs w:val="24"/>
                <w:lang w:val="en-US" w:eastAsia="en-US" w:bidi="en-US"/>
              </w:rPr>
              <w:t>I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sz w:val="24"/>
                <w:szCs w:val="24"/>
                <w:lang w:val="en-US" w:eastAsia="en-US" w:bidi="en-US"/>
              </w:rPr>
              <w:t>IA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прокаинамид</w:t>
            </w:r>
          </w:p>
        </w:tc>
      </w:tr>
      <w:tr w:rsidR="00DC48CE"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CO IBB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sz w:val="24"/>
                <w:szCs w:val="24"/>
                <w:lang w:val="en-US" w:eastAsia="en-US" w:bidi="en-US"/>
              </w:rPr>
              <w:t>IB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лидокаин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C01BC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sz w:val="24"/>
                <w:szCs w:val="24"/>
                <w:lang w:val="en-US" w:eastAsia="en-US" w:bidi="en-US"/>
              </w:rPr>
              <w:t>IC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пропафенон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амиодарон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C01BG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лаппаконитина гидробромид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CO1C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3696"/>
              </w:tabs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добутамин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допамин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норэпинефрин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фенилэфрин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эпинефрин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левосимендан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126"/>
                <w:tab w:val="left" w:pos="30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вазодилататоры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лечения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заболеваний сердца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молсидомин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C01DA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изосорбида динитрат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изосорбида мононитрат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CO1EA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алпростадил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179.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C01EB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ивабрадин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мельдоний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триметазидин</w:t>
            </w:r>
          </w:p>
        </w:tc>
      </w:tr>
      <w:tr w:rsidR="00DC48CE">
        <w:trPr>
          <w:trHeight w:hRule="exact" w:val="50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08"/>
      </w:tblGrid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9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антиадренергические</w:t>
            </w:r>
            <w:r>
              <w:rPr>
                <w:sz w:val="24"/>
                <w:szCs w:val="24"/>
              </w:rPr>
              <w:tab/>
              <w:t>средства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С02АВ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метилдопа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метилдопа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С02АС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0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агонисты</w:t>
            </w:r>
            <w:r>
              <w:rPr>
                <w:sz w:val="24"/>
                <w:szCs w:val="24"/>
              </w:rPr>
              <w:tab/>
              <w:t>имидазолиновых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клонидин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моксонидин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С02ВС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5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бисчетвертичные</w:t>
            </w:r>
            <w:r>
              <w:rPr>
                <w:sz w:val="24"/>
                <w:szCs w:val="24"/>
              </w:rPr>
              <w:tab/>
              <w:t>аммониевые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азаметония бромид</w:t>
            </w:r>
          </w:p>
        </w:tc>
      </w:tr>
      <w:tr w:rsidR="00DC48CE">
        <w:trPr>
          <w:trHeight w:hRule="exact" w:val="77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9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антиадренергические</w:t>
            </w:r>
            <w:r>
              <w:rPr>
                <w:sz w:val="24"/>
                <w:szCs w:val="24"/>
              </w:rPr>
              <w:tab/>
              <w:t>средства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С02СА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доксазозин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урапидил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С02КХ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амбризентан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бозентан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мацитентан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риоцигуат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СОЗАА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гидрохлоротиазид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индапамид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«петлевые»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 С 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фуросемид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торасемид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C03D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C03DA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спиронолактон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C04AD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пентоксифиллин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С04АЕ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спорыньи алкалоиды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ницерголин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С04АХ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1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периферические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бенциклан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5"/>
        <w:gridCol w:w="340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вазодилататоры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бендазол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пирибедил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С05СХ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препараты, снижающие проницаемость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метилэтилпиридинол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331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</w:t>
            </w:r>
            <w:r>
              <w:rPr>
                <w:sz w:val="24"/>
                <w:szCs w:val="24"/>
              </w:rPr>
              <w:tab/>
              <w:t>бета-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адреноблокаторы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пропранолол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соталол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С07АВ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атенолол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бисопролол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метопролол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C07AG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карведилол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37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330"/>
                <w:tab w:val="left" w:pos="37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блокаторы кальциевых каналов</w:t>
            </w:r>
            <w:r>
              <w:rPr>
                <w:sz w:val="24"/>
                <w:szCs w:val="24"/>
              </w:rPr>
              <w:tab/>
              <w:t>преимущественно</w:t>
            </w:r>
            <w:r>
              <w:rPr>
                <w:sz w:val="24"/>
                <w:szCs w:val="24"/>
              </w:rPr>
              <w:tab/>
              <w:t>с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сосудистым эффектом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С08СА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амлодипин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дилтиазем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нимодипин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нифедипин</w:t>
            </w:r>
          </w:p>
        </w:tc>
      </w:tr>
      <w:tr w:rsidR="00DC48CE">
        <w:trPr>
          <w:trHeight w:hRule="exact" w:val="1046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C08D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C08DA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верапамил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546"/>
                <w:tab w:val="left" w:pos="35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ab/>
              <w:t>действующие</w:t>
            </w:r>
            <w:r>
              <w:rPr>
                <w:sz w:val="24"/>
                <w:szCs w:val="24"/>
              </w:rPr>
              <w:tab/>
              <w:t>на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ренинангиотензиновую систему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С09АА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каптоприл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лизиноприл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</w:t>
            </w:r>
          </w:p>
        </w:tc>
      </w:tr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рамиприл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1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эналаприлат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С09С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антагонисты ангиотензина </w:t>
            </w:r>
            <w:r>
              <w:rPr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C09CA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лозартан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валсартан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кандесартан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телмисартан</w:t>
            </w:r>
          </w:p>
        </w:tc>
      </w:tr>
      <w:tr w:rsidR="00DC48CE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C09DX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6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</w:t>
            </w:r>
            <w:r>
              <w:rPr>
                <w:sz w:val="24"/>
                <w:szCs w:val="24"/>
              </w:rPr>
              <w:tab/>
              <w:t>рецепторов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валсартан + сакубитрил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C09BA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АПФ в комбинации с диуретиками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периндоприл + индапамид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3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лизиноприл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гидрохлоротиазид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C09DA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6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</w:t>
            </w:r>
            <w:r>
              <w:rPr>
                <w:sz w:val="24"/>
                <w:szCs w:val="24"/>
              </w:rPr>
              <w:tab/>
              <w:t>рецепторов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ангиотензина II в комбинации с диуретиками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лозартан + гидрохлоротиазид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C10AA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аторвастатин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розувастатин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симвастатин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C10AB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фенофибрат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C10AD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747"/>
                <w:tab w:val="left" w:pos="3024"/>
                <w:tab w:val="left" w:pos="3624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никотиновая</w:t>
            </w:r>
            <w:r>
              <w:rPr>
                <w:sz w:val="24"/>
                <w:szCs w:val="24"/>
              </w:rPr>
              <w:tab/>
              <w:t>кислота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ее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никотиновая кислота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алирокумаб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эволокумаб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Дерматологические препараты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DOI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234.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D01AE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9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противогрибковые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 кислота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42"/>
        <w:gridCol w:w="3955"/>
        <w:gridCol w:w="3418"/>
      </w:tblGrid>
      <w:tr w:rsidR="00DC48CE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D01BA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тербинафин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D03AX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роста эпидермальный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608"/>
                <w:tab w:val="left" w:pos="37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и противомикробные средства,</w:t>
            </w:r>
            <w:r>
              <w:rPr>
                <w:sz w:val="24"/>
                <w:szCs w:val="24"/>
              </w:rPr>
              <w:tab/>
              <w:t>применяемые</w:t>
            </w:r>
            <w:r>
              <w:rPr>
                <w:sz w:val="24"/>
                <w:szCs w:val="24"/>
              </w:rPr>
              <w:tab/>
              <w:t>в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D06C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диоксометилтетрагидропирими дин + сульфадиметоксин + тримекаин + хлорамфеникол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D07A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D07AC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62"/>
                <w:tab w:val="left" w:pos="29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высокой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активностью (группа III)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мометазон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D08A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D08AC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бигуниды и амидины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хлоргексидин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D08AG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повидон-йод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 + [калия йодид + этанол]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повидон-йод + [калия йодид]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D08AX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546"/>
                <w:tab w:val="left" w:pos="3701"/>
              </w:tabs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антисептики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водорода пероксид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перманганат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бриллиантовый зеленый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Dll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дерматологические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Dll 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дерматологические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247.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D11AN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дупилумаб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248.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D11AX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дерматологические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пимекролимус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5"/>
        <w:gridCol w:w="340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вазелин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32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G01AA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натамицин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G01AX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фуразолидон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фуразолидон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G01AF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клотримазол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метилэргометрин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динопростон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мизопростол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G02CA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1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адреномиметики,</w:t>
            </w:r>
            <w:r>
              <w:rPr>
                <w:sz w:val="24"/>
                <w:szCs w:val="24"/>
              </w:rPr>
              <w:tab/>
              <w:t>токолитические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гексопреналин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G02CB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бромокриптин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G02CX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атозибан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26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гормональные</w:t>
            </w:r>
            <w:r>
              <w:rPr>
                <w:sz w:val="24"/>
                <w:szCs w:val="24"/>
              </w:rPr>
              <w:tab/>
              <w:t>контрацептивы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259.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536"/>
                <w:tab w:val="left" w:pos="2174"/>
                <w:tab w:val="left" w:pos="37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эстрогены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гестагены</w:t>
            </w:r>
            <w:r>
              <w:rPr>
                <w:sz w:val="24"/>
                <w:szCs w:val="24"/>
              </w:rPr>
              <w:tab/>
              <w:t>в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фиксированных комбинациях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дезогестрел + этинилэстрадиол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260.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тестостерон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8"/>
        <w:gridCol w:w="3955"/>
        <w:gridCol w:w="3408"/>
      </w:tblGrid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тестостерон (смесь эфиров)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G03CA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эстрадиол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гестагены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G03DA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прогестерон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G03DB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дидрогестерон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G03DC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норэтистерон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285"/>
                <w:tab w:val="left" w:pos="3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гонадотропины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другие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овуляции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G03GA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гонадотропин хорионический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фоллитропин альфа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корифоллитропин альфа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фоллитропин альфа + лутропин альфа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G03GB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4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</w:t>
            </w:r>
            <w:r>
              <w:rPr>
                <w:sz w:val="24"/>
                <w:szCs w:val="24"/>
              </w:rPr>
              <w:tab/>
              <w:t>стимуляторы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овуляции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кломифен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G03H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G03HA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ципротерон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G04BD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солифенацин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G04C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53"/>
                <w:tab w:val="left" w:pos="30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лечения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5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доброкачественной</w:t>
            </w:r>
            <w:r>
              <w:rPr>
                <w:sz w:val="24"/>
                <w:szCs w:val="24"/>
              </w:rPr>
              <w:tab/>
              <w:t>гиперплазии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предстательной железы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G04CA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алфузозин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тамсулозин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G04CB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6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</w:t>
            </w:r>
            <w:r>
              <w:rPr>
                <w:sz w:val="24"/>
                <w:szCs w:val="24"/>
              </w:rPr>
              <w:tab/>
              <w:t>тестостерон-5-альфа-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редуктазы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финастерид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HOI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гипофиза и гипоталамуса 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аналоги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08"/>
      </w:tblGrid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Н01А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275.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соматропин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276.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пэгвисомант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HO1B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277.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десмопрессин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терлипрессин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279.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H01BB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окситоцин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карбетоцин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H01CB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октреотид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пасиреотид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ланреотид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H01CC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ганиреликс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HO ICC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цетрореликс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6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</w:t>
            </w:r>
            <w:r>
              <w:rPr>
                <w:sz w:val="24"/>
                <w:szCs w:val="24"/>
              </w:rPr>
              <w:tab/>
              <w:t>системного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6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кортикостероиды</w:t>
            </w:r>
            <w:r>
              <w:rPr>
                <w:sz w:val="24"/>
                <w:szCs w:val="24"/>
              </w:rPr>
              <w:tab/>
              <w:t>системного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H02AA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флудрокортизон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H02AB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бетаметазон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гидрокортизон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дексаметазон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метилпреднизолон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триамцинолон</w:t>
            </w:r>
          </w:p>
        </w:tc>
      </w:tr>
      <w:tr w:rsidR="00DC48CE">
        <w:trPr>
          <w:trHeight w:hRule="exact" w:val="77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H03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8"/>
        <w:gridCol w:w="3946"/>
        <w:gridCol w:w="3422"/>
      </w:tblGrid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НОЗАА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левотироксин натрия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НОЗВВ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4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серосодержащие</w:t>
            </w:r>
            <w:r>
              <w:rPr>
                <w:sz w:val="24"/>
                <w:szCs w:val="24"/>
              </w:rPr>
              <w:tab/>
              <w:t>производные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тиамазол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НОЗС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НОЗСА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калия йодид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Н04А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Н04АА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глюкагон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Н05АА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терипаратид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кальцитонин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Н05ВХ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675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антипаратиреоидные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цинакалцет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парикальцитол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этелкальцетид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J01AA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доксициклин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тигециклин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амфениколы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J01BA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амфениколы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хлорамфеникол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J01CA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8"/>
        <w:gridCol w:w="3960"/>
        <w:gridCol w:w="3413"/>
      </w:tblGrid>
      <w:tr w:rsidR="00DC48CE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ампициллин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JOICE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бензатина бензилпенициллин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бензилпенициллин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феноксиметилпенициллин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J01CF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пенициллины, устойчивые к бета- лактамазам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оксациллин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 ICR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 + клавулановая кислота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ампициллин + сульбактам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20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бета-лактамные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цефазолин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цефалексин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цефуроксим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цефотаксим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цефтазидим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цефтриаксон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цефоперазон + сульбактам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цефтазидим + авибактам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цефепим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J01DH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карбапенемы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имипенем + циластатин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меропенем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эртапенем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J01DI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цефтаролина фосамил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цефтолозан + [тазобактам]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327.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J01EE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750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сульфаниламидов и триметоприма, включая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ко-тримоксазол</w:t>
            </w:r>
          </w:p>
        </w:tc>
      </w:tr>
      <w:tr w:rsidR="00DC48CE">
        <w:trPr>
          <w:trHeight w:hRule="exact" w:val="77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757"/>
                <w:tab w:val="left" w:pos="37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макролиды,</w:t>
            </w:r>
            <w:r>
              <w:rPr>
                <w:sz w:val="24"/>
                <w:szCs w:val="24"/>
              </w:rPr>
              <w:tab/>
              <w:t>линкозамиды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стрептограмины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0"/>
        <w:gridCol w:w="3408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J01FA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макролиды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азитромицин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джозамицин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кларитромицин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 IFF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линкозамиды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клиндамицин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линкомицин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JOI GA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стрептомицин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 1GB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амикацин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гентамицин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канамицин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тобрамицин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нетилмицин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6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антибактериальные</w:t>
            </w:r>
            <w:r>
              <w:rPr>
                <w:sz w:val="24"/>
                <w:szCs w:val="24"/>
              </w:rPr>
              <w:tab/>
              <w:t>препараты,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хинолона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339.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J01MA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гатифлоксацин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левофлоксацин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моксифлоксацин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офлоксацин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спарфлоксацин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JO IX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антибактериальные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J01XA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1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  <w:r>
              <w:rPr>
                <w:sz w:val="24"/>
                <w:szCs w:val="24"/>
              </w:rPr>
              <w:tab/>
              <w:t>гликопептидной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ванкомицин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телаванцин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J01XD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метронидазол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349.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J01XE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нитрофурана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фуразидин</w:t>
            </w:r>
          </w:p>
        </w:tc>
      </w:tr>
      <w:tr w:rsidR="00DC48CE">
        <w:trPr>
          <w:trHeight w:hRule="exact" w:val="47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350.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J01XX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8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антибактериальные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линезолид</w:t>
            </w:r>
          </w:p>
        </w:tc>
      </w:tr>
      <w:tr w:rsidR="00DC48CE">
        <w:trPr>
          <w:trHeight w:hRule="exact" w:val="2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фосфомицин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351.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3"/>
        <w:gridCol w:w="3955"/>
        <w:gridCol w:w="3408"/>
      </w:tblGrid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даптомицин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тедизолид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противогрибковые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J02AA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амфотерицин В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нистатин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J02AC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вориконазол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итраконазол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флуконазол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позаконазол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J02AX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каспофунгин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микафунгин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аминосалициловая кислота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капреомицин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рифабутин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рифампицин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циклосерин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гидразиды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протионамид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этионамид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J04AK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459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противотуберкулезные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пиразинамид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теризидон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этамбутол</w:t>
            </w:r>
          </w:p>
        </w:tc>
      </w:tr>
      <w:tr w:rsidR="00DC48CE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бедаквилин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1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тиоуреидоиминометилпиридин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ия перхлорат</w:t>
            </w:r>
          </w:p>
        </w:tc>
      </w:tr>
      <w:tr w:rsidR="00DC48CE">
        <w:trPr>
          <w:trHeight w:hRule="exact" w:val="10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J04AM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рифампицин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изониазид + этамбутол</w:t>
            </w:r>
          </w:p>
        </w:tc>
      </w:tr>
      <w:tr w:rsidR="00DC48CE">
        <w:trPr>
          <w:trHeight w:hRule="exact" w:val="10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J04BA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дапсон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</w:t>
            </w:r>
            <w:r>
              <w:rPr>
                <w:sz w:val="24"/>
                <w:szCs w:val="24"/>
              </w:rPr>
              <w:tab/>
              <w:t>препараты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ацикловир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валганцикловир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ганцикловир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J05AE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атазанавир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дарунавир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индинавир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нелфинавир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ритонавир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саквинавир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фосапренавир</w:t>
            </w:r>
          </w:p>
        </w:tc>
      </w:tr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нарлапревир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133"/>
        <w:gridCol w:w="3946"/>
        <w:gridCol w:w="3413"/>
      </w:tblGrid>
      <w:tr w:rsidR="00DC48CE">
        <w:trPr>
          <w:trHeight w:hRule="exact" w:val="5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J05AF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117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нуклеозиды и</w:t>
            </w:r>
            <w:r>
              <w:rPr>
                <w:sz w:val="24"/>
                <w:szCs w:val="24"/>
              </w:rPr>
              <w:tab/>
              <w:t>нуклеотиды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обратной транскриптазы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диданозин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зидовудин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ламивудин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ставудин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телбивудин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фосфазид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энтекавир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тенофовир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J05AG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578"/>
              </w:tabs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ненуклеозидные</w:t>
            </w:r>
            <w:r>
              <w:rPr>
                <w:sz w:val="24"/>
                <w:szCs w:val="24"/>
              </w:rPr>
              <w:tab/>
              <w:t>ингибиторы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обратной транскриптазы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невирапин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этравирин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эфавиренз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элсульфавирин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J05AH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осельтамивир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J05AP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даклатасвир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дасабувир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омбитасвир + паритапревир + ритонавир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рибавирин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симепревир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after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софосбувир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глекапревир + пибрентасвир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J05AR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противовирусные препараты для лечения ВИЧ- инфекции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лопинавир + ритонавир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абакавир + ламивудин + зидовудин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зидовудин + ламивудин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лопинавир + ритонавир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рилпивирин + тенофовир + эмтрицитабин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J05AX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имидазолилэтанамид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1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пентандиовой кислоты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кагоцел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ралтегравир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энфувиртид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умифеновир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долутегравир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маравирок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гразопревир + элбасвир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34"/>
                <w:tab w:val="left" w:pos="37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иммунные</w:t>
            </w:r>
            <w:r>
              <w:rPr>
                <w:sz w:val="24"/>
                <w:szCs w:val="24"/>
              </w:rPr>
              <w:tab/>
              <w:t>сыворотки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J06A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J06AA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анатоксин дифтерийный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9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анатоксин</w:t>
            </w:r>
            <w:r>
              <w:rPr>
                <w:sz w:val="24"/>
                <w:szCs w:val="24"/>
              </w:rPr>
              <w:tab/>
              <w:t>дифтерийно</w:t>
            </w:r>
            <w:r>
              <w:rPr>
                <w:sz w:val="24"/>
                <w:szCs w:val="24"/>
              </w:rPr>
              <w:softHyphen/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столбнячный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анатоксин столбнячный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656"/>
                <w:tab w:val="left" w:pos="25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антитоксин</w:t>
            </w:r>
            <w:r>
              <w:rPr>
                <w:sz w:val="24"/>
                <w:szCs w:val="24"/>
              </w:rPr>
              <w:tab/>
              <w:t>яда</w:t>
            </w:r>
            <w:r>
              <w:rPr>
                <w:sz w:val="24"/>
                <w:szCs w:val="24"/>
              </w:rPr>
              <w:tab/>
              <w:t>гадюки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обыкновенной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противоботулиническая</w:t>
            </w:r>
          </w:p>
        </w:tc>
      </w:tr>
      <w:tr w:rsidR="00DC48CE">
        <w:trPr>
          <w:trHeight w:hRule="exact" w:val="15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1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 противогангренозная поливалентная</w:t>
            </w:r>
            <w:r>
              <w:rPr>
                <w:sz w:val="24"/>
                <w:szCs w:val="24"/>
              </w:rPr>
              <w:tab/>
              <w:t>очищенная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концентрированная лошадиная жидкая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противодифтерийная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 противостолбнячная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J06B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J06BA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57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иммуноглобулины,</w:t>
            </w:r>
            <w:r>
              <w:rPr>
                <w:sz w:val="24"/>
                <w:szCs w:val="24"/>
              </w:rPr>
              <w:tab/>
              <w:t>нормальные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35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</w:t>
            </w:r>
            <w:r>
              <w:rPr>
                <w:sz w:val="24"/>
                <w:szCs w:val="24"/>
              </w:rPr>
              <w:tab/>
              <w:t>человека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DC48CE">
        <w:trPr>
          <w:trHeight w:hRule="exact" w:val="7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J06BB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 антирабический</w:t>
            </w:r>
          </w:p>
        </w:tc>
      </w:tr>
      <w:tr w:rsidR="00DC48CE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5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</w:t>
            </w:r>
            <w:r>
              <w:rPr>
                <w:sz w:val="24"/>
                <w:szCs w:val="24"/>
              </w:rPr>
              <w:tab/>
              <w:t>против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3"/>
        <w:gridCol w:w="3950"/>
        <w:gridCol w:w="3418"/>
      </w:tblGrid>
      <w:tr w:rsidR="00DC48CE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клещевого энцефалита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</w:t>
            </w:r>
            <w:r>
              <w:rPr>
                <w:sz w:val="24"/>
                <w:szCs w:val="24"/>
              </w:rPr>
              <w:tab/>
              <w:t>человека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антирезус </w:t>
            </w:r>
            <w:r>
              <w:rPr>
                <w:sz w:val="24"/>
                <w:szCs w:val="24"/>
                <w:lang w:val="en-US" w:eastAsia="en-US" w:bidi="en-US"/>
              </w:rPr>
              <w:t>RHO</w:t>
            </w:r>
            <w:r w:rsidRPr="00191DAB">
              <w:rPr>
                <w:sz w:val="24"/>
                <w:szCs w:val="24"/>
                <w:lang w:eastAsia="en-US" w:bidi="en-US"/>
              </w:rPr>
              <w:t>[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 w:rsidRPr="00191DAB">
              <w:rPr>
                <w:sz w:val="24"/>
                <w:szCs w:val="24"/>
                <w:lang w:eastAsia="en-US" w:bidi="en-US"/>
              </w:rPr>
              <w:t>]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5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</w:t>
            </w:r>
            <w:r>
              <w:rPr>
                <w:sz w:val="24"/>
                <w:szCs w:val="24"/>
              </w:rPr>
              <w:tab/>
              <w:t>человека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противостафилококковый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паливизумаб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08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вакцины в соответствии с национальным</w:t>
            </w:r>
            <w:r>
              <w:rPr>
                <w:sz w:val="24"/>
                <w:szCs w:val="24"/>
              </w:rPr>
              <w:tab/>
              <w:t>календарем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профилактических прививок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J07BG01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вакцины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 для профилактики бешенства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 для профилактики вирусного гепатита В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446.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ифосфамид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447.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мелфалан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448.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хлорамбуцил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449.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циклофосфамид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бендамустин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бусульфан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треосульфан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кармустин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ломустин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дакарбазин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темозоломид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457.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метотрексат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8"/>
        <w:gridCol w:w="3946"/>
        <w:gridCol w:w="3413"/>
      </w:tblGrid>
      <w:tr w:rsidR="00DC48CE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пеметрексед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ралтитрексид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L01BB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меркаптопурин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неларабин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флударабин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кладрибин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L01BC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гемцитабин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капецитабин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фторурацил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цитарабин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азацитидин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469.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L01CA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винбластин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винкристин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винорелбин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L01CB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этопозид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L01CD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таксаны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доцетаксел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паклитаксел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кабазитаксел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L01D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L01DB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910"/>
                <w:tab w:val="left" w:pos="2491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антрациклины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родственные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даунорубицин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доксорубицин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идарубицин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479.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митоксантрон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эпирубицин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L01DC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77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противоопухолевые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блеомицин</w:t>
            </w:r>
          </w:p>
        </w:tc>
      </w:tr>
      <w:tr w:rsidR="00DC48CE">
        <w:trPr>
          <w:trHeight w:hRule="exact" w:val="3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митомицин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482.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3"/>
        <w:gridCol w:w="3955"/>
        <w:gridCol w:w="3408"/>
      </w:tblGrid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иксабепилон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77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противоопухолевые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карбоплатин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оксалиплатин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цисплатин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прокарбазин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бевацизумаб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489.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атезолизумаб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блинатумомаб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даратумумаб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ипилимумаб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ниволумаб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обинутузумаб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панитумумаб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пембролизумаб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пертузумаб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ритуксимаб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499.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трастузумаб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трастузумаб эмтанзин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цетуксимаб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брентуксимаб ведотин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рамупирумаб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элотузумаб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L01XC03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трастузумаб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пертузумаб + трастузумаб [набор]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эрлотиниб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вемурафениб</w:t>
            </w:r>
          </w:p>
        </w:tc>
      </w:tr>
      <w:tr w:rsidR="00DC48CE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508.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кобиметиниб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1488"/>
        <w:gridCol w:w="2467"/>
        <w:gridCol w:w="3398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лапатиниб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ленватиниб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рибоциклиб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траметиниб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церитиниб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гефитиниб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дазатиниб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нилотиниб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сорафениб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сунитиниб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вандетаниб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ибрутиниб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афатиниб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регорафениб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руксолитиниб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дабрафениб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кризотиниб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нинтеданиб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пазопаниб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акситиниб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бозутиниб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осимертиниб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палбоциклиб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L01XX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аспарагиназа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2467" w:type="dxa"/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гидроксикарбамид</w:t>
            </w:r>
          </w:p>
        </w:tc>
      </w:tr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бортезомиб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38"/>
        <w:gridCol w:w="3950"/>
        <w:gridCol w:w="3403"/>
      </w:tblGrid>
      <w:tr w:rsidR="00DC48CE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иксазомиб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митотан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иринотекан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третиноин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афлиберцепт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висмодегиб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карфилзомиб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некроза опухоли альфа-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(тимозин рекомбинантный)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эрибулин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венетоклакс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гестагены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медроксипрогестерон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363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</w:t>
            </w:r>
            <w:r>
              <w:rPr>
                <w:sz w:val="24"/>
                <w:szCs w:val="24"/>
              </w:rPr>
              <w:tab/>
              <w:t>гонадотропин-рилизинг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гормона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гозерелин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лейпрорелин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трипторелин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бусерелин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992"/>
                <w:tab w:val="left" w:pos="36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антагонисты</w:t>
            </w:r>
            <w:r>
              <w:rPr>
                <w:sz w:val="24"/>
                <w:szCs w:val="24"/>
              </w:rPr>
              <w:tab/>
              <w:t>гормонов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соединения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L01BX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абиратерон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тамоксифен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фулвестрант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бикалутамид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флутамид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дегареликс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энзалутамид</w:t>
            </w:r>
          </w:p>
        </w:tc>
      </w:tr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L02BG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ферментов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анастрозол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5"/>
        <w:gridCol w:w="341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L04BX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дегареликс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L03AA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филграстим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ленограстим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эмпэгфилграстим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L03AB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альфа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бета-1а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бета-</w:t>
            </w:r>
            <w:r>
              <w:rPr>
                <w:sz w:val="24"/>
                <w:szCs w:val="24"/>
                <w:lang w:val="en-US" w:eastAsia="en-US" w:bidi="en-US"/>
              </w:rPr>
              <w:t>lb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 гамма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альфа-2а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альфа-2Ь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пэгинтерферон бета-1а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цепэгинтерферон альфа-2Ь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L03AX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азоксимера бромид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глатирамера ацетат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глутамил-цистеинил-глицин динатрия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меглюмина акридонацетат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тилорон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абатацепт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алемтузумаб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апремиласт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белимумаб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ведолизумаб</w:t>
            </w:r>
          </w:p>
        </w:tc>
      </w:tr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иммуноглобулин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3"/>
        <w:gridCol w:w="3955"/>
        <w:gridCol w:w="3403"/>
      </w:tblGrid>
      <w:tr w:rsidR="00DC48CE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антитимоцитарный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микофенолата мофетил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микофеноловая кислота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эверолимус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окрелизумаб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финголимод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экулизумаб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лефлуномид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терифлуномид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тофацитиниб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барицитиниб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718"/>
                <w:tab w:val="left" w:pos="30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</w:t>
            </w:r>
            <w:r>
              <w:rPr>
                <w:sz w:val="24"/>
                <w:szCs w:val="24"/>
              </w:rPr>
              <w:tab/>
              <w:t>фактора</w:t>
            </w:r>
            <w:r>
              <w:rPr>
                <w:sz w:val="24"/>
                <w:szCs w:val="24"/>
              </w:rPr>
              <w:tab/>
              <w:t>некроза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альфа (ФНО-альфа)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инфликсимаб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адалимумаб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цертолизумаба пэгол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этанерцепт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голимумаб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базиликсимаб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канакинумаб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секукинумаб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тоцилизумаб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устекинумаб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нетакимаб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сарилумаб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L04AD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такролимус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циклоспорин</w:t>
            </w:r>
          </w:p>
        </w:tc>
      </w:tr>
      <w:tr w:rsidR="00DC48CE">
        <w:trPr>
          <w:trHeight w:hRule="exact" w:val="4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L04AX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азатиоприн</w:t>
            </w:r>
          </w:p>
        </w:tc>
      </w:tr>
      <w:tr w:rsidR="00DC48CE">
        <w:trPr>
          <w:trHeight w:hRule="exact" w:val="5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леналидомид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46"/>
        <w:gridCol w:w="3418"/>
      </w:tblGrid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пирфенидон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Костно-мышечная система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MOI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369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5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М01А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369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нестероидные противовоспалительные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M01AB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диклофенак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кеторолак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MOI AC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оксикамы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лорноксикам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мелоксикам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M01AE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декскетопрофен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ибупрофен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кетопрофен</w:t>
            </w:r>
          </w:p>
        </w:tc>
      </w:tr>
      <w:tr w:rsidR="00DC48CE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619.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M01AX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8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нестероидные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36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противовоспалительные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нимесулид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' MO1C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46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базисные</w:t>
            </w:r>
            <w:r>
              <w:rPr>
                <w:sz w:val="24"/>
                <w:szCs w:val="24"/>
              </w:rPr>
              <w:tab/>
              <w:t>противоревматические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MO ICC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083"/>
                <w:tab w:val="left" w:pos="28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пеницилламин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подобные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пеницилламин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MOI CX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8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базисные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лефлуномид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0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</w:t>
            </w:r>
            <w:r>
              <w:rPr>
                <w:sz w:val="24"/>
                <w:szCs w:val="24"/>
              </w:rPr>
              <w:tab/>
              <w:t>периферического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M03AB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суксаметония хлорид и йодид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M03AC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пипекурония бромид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рокурония бромид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атракурия безилат</w:t>
            </w:r>
          </w:p>
        </w:tc>
      </w:tr>
      <w:tr w:rsidR="00DC48CE">
        <w:trPr>
          <w:trHeight w:hRule="exact" w:val="7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МОЗАХ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242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миорелаксанты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периферического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ботулинический токсин типа А-гемагглютинин комплекс</w:t>
            </w:r>
          </w:p>
        </w:tc>
      </w:tr>
      <w:tr w:rsidR="00DC48CE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627.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ботулинический токсин типа А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42"/>
        <w:gridCol w:w="3950"/>
        <w:gridCol w:w="3408"/>
      </w:tblGrid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мозв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4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миорелаксанты</w:t>
            </w:r>
            <w:r>
              <w:rPr>
                <w:sz w:val="24"/>
                <w:szCs w:val="24"/>
              </w:rPr>
              <w:tab/>
              <w:t>центрального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МОЗВХ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тизанидин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баклофен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толперизон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М04А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M04AA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аллопуринол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М05В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M05BA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бифосфонаты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алендроновая кислота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золедроновая кислота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M05BX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стронция ранелат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деносумаб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анестетики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галотан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севофлуран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N01AF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барбитураты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тиопентал натрия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N01AH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тримеперидин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 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динитрогена оксид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кетамин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оксибутират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пропофол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644.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NO IB 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38"/>
        <w:gridCol w:w="3950"/>
        <w:gridCol w:w="3413"/>
      </w:tblGrid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N01BB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бупивакаин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левобупивакаин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ропивакаин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лидокаин + хлоргексидин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анальгетики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алкалоиды опия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морфин .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налоксон + оксикодон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фентанил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бупренорфин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N02AX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пропионилфенил-этоксиэтил-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пиперидин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трамадол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тапентадол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733"/>
                <w:tab w:val="left" w:pos="3010"/>
                <w:tab w:val="left" w:pos="361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салициловая</w:t>
            </w:r>
            <w:r>
              <w:rPr>
                <w:sz w:val="24"/>
                <w:szCs w:val="24"/>
              </w:rPr>
              <w:tab/>
              <w:t>кислота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ее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ацетилсалициловая кислота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N02BB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НПВС пирозолоны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метамизол натрия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N02BE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анилиды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парацетамол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бензобарбитал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фенобарбитал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фенитоин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этосуксимид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клоназепам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N03AF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карбамазепин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окскарбазепин</w:t>
            </w:r>
          </w:p>
        </w:tc>
      </w:tr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вальпроевая кислота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46"/>
        <w:gridCol w:w="341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N03AX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354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противоэпилептические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бриварацетам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леветирацетам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ламотриджин</w:t>
            </w:r>
          </w:p>
        </w:tc>
      </w:tr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перампанел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прегабалин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топирамат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лакосамид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N04AA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бипериден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тригексифенидил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N04BA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леводопа + бенсеразид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леводопа + карбидопа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N04BB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амантадин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N04BC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прамипексол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пирибедил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47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алифатические</w:t>
            </w:r>
            <w:r>
              <w:rPr>
                <w:sz w:val="24"/>
                <w:szCs w:val="24"/>
              </w:rPr>
              <w:tab/>
              <w:t>производные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фенотиазина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левомепромазин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хлорпромазин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477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пиперазиновые</w:t>
            </w:r>
            <w:r>
              <w:rPr>
                <w:sz w:val="24"/>
                <w:szCs w:val="24"/>
              </w:rPr>
              <w:tab/>
              <w:t>производные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фенотиазина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перфеназин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трифлуоперазин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флуфеназин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4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пиперидиновые</w:t>
            </w:r>
            <w:r>
              <w:rPr>
                <w:sz w:val="24"/>
                <w:szCs w:val="24"/>
              </w:rPr>
              <w:tab/>
              <w:t>производные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фенотиазина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перициазин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тиоридазин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N05AD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галоперидол</w:t>
            </w:r>
          </w:p>
        </w:tc>
      </w:tr>
      <w:tr w:rsidR="00DC48CE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дроперидол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42"/>
        <w:gridCol w:w="3955"/>
        <w:gridCol w:w="3413"/>
      </w:tblGrid>
      <w:tr w:rsidR="00DC48C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сертиндол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N05AF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зуклопентиксол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хлорпротиксен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флупентиксол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N05AH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кветиапин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оланзапин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N05AL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бензамиды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сульпирид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амисульприд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тиаприд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рисперидон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палиперидон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карипразин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анксиолитики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бромдигидрохлорфенилбензод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иазепин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диазепам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лоразепам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оксазепам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N05BB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гидроксизин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N05BX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анксиолитики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этифоксин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N05CD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мидазолам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нитразепам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N05CF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зопиклон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7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582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неселективные</w:t>
            </w:r>
            <w:r>
              <w:rPr>
                <w:sz w:val="24"/>
                <w:szCs w:val="24"/>
              </w:rPr>
              <w:tab/>
              <w:t>ингибиторы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обратного захвата моноаминов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амитриптилин</w:t>
            </w:r>
          </w:p>
        </w:tc>
      </w:tr>
      <w:tr w:rsidR="00DC48CE">
        <w:trPr>
          <w:trHeight w:val="41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имипрамин</w:t>
            </w:r>
          </w:p>
        </w:tc>
      </w:tr>
      <w:tr w:rsidR="00DC48CE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</w:tr>
      <w:tr w:rsidR="00DC48CE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713.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кломипрамин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138"/>
        <w:gridCol w:w="3955"/>
        <w:gridCol w:w="3413"/>
      </w:tblGrid>
      <w:tr w:rsidR="00DC48CE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пароксетин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сертралин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флуоксетин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пипофезин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агомелатин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дулоксетин</w:t>
            </w:r>
          </w:p>
        </w:tc>
      </w:tr>
      <w:tr w:rsidR="00DC48CE">
        <w:trPr>
          <w:trHeight w:hRule="exact" w:val="159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8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психостимуляторы,</w:t>
            </w:r>
            <w:r>
              <w:rPr>
                <w:sz w:val="24"/>
                <w:szCs w:val="24"/>
              </w:rPr>
              <w:tab/>
              <w:t>средства,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1920"/>
                <w:tab w:val="left" w:pos="28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</w:t>
            </w:r>
            <w:r>
              <w:rPr>
                <w:sz w:val="24"/>
                <w:szCs w:val="24"/>
              </w:rPr>
              <w:tab/>
              <w:t>при</w:t>
            </w:r>
            <w:r>
              <w:rPr>
                <w:sz w:val="24"/>
                <w:szCs w:val="24"/>
              </w:rPr>
              <w:tab/>
              <w:t>синдроме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1838"/>
                <w:tab w:val="left" w:pos="37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</w:t>
            </w:r>
            <w:r>
              <w:rPr>
                <w:sz w:val="24"/>
                <w:szCs w:val="24"/>
              </w:rPr>
              <w:tab/>
              <w:t>внимания</w:t>
            </w:r>
            <w:r>
              <w:rPr>
                <w:sz w:val="24"/>
                <w:szCs w:val="24"/>
              </w:rPr>
              <w:tab/>
              <w:t>с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гиперактивностью, и ноотропные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N06BC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N06BX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210"/>
                <w:tab w:val="left" w:pos="3701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психостимуляторы</w:t>
            </w:r>
            <w:r>
              <w:rPr>
                <w:sz w:val="24"/>
                <w:szCs w:val="24"/>
              </w:rPr>
              <w:tab/>
              <w:t>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ноотропные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глицин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метионил-глутамил-гистидил- фенилаланил-пролил-глицил- пролин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пирацетам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Н-карбамоил-метил-4-фенил-2- пирролидон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цитиколин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церебролизин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винпоцетин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полипептиды коры головного мозга скота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фонтурацетам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N06DA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ривастигмин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галантамин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N06DX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мемантин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1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819"/>
                <w:tab w:val="left" w:pos="36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</w:t>
            </w:r>
            <w:r>
              <w:rPr>
                <w:sz w:val="24"/>
                <w:szCs w:val="24"/>
              </w:rPr>
              <w:tab/>
              <w:t>влияющие</w:t>
            </w:r>
            <w:r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46"/>
        <w:gridCol w:w="3413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92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парасимпатическую</w:t>
            </w:r>
            <w:r>
              <w:rPr>
                <w:sz w:val="24"/>
                <w:szCs w:val="24"/>
              </w:rPr>
              <w:tab/>
              <w:t>нервную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 AA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неостигмина метилсульфат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пиридостигмина бромид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N07AX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холина альфосцерат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584"/>
                <w:tab w:val="left" w:pos="34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</w:t>
            </w:r>
            <w:r>
              <w:rPr>
                <w:sz w:val="24"/>
                <w:szCs w:val="24"/>
              </w:rPr>
              <w:tab/>
              <w:t>применяемые</w:t>
            </w:r>
            <w:r>
              <w:rPr>
                <w:sz w:val="24"/>
                <w:szCs w:val="24"/>
              </w:rPr>
              <w:tab/>
              <w:t>при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зависимостях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N07BB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584"/>
                <w:tab w:val="left" w:pos="34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</w:t>
            </w:r>
            <w:r>
              <w:rPr>
                <w:sz w:val="24"/>
                <w:szCs w:val="24"/>
              </w:rPr>
              <w:tab/>
              <w:t>применяемые</w:t>
            </w:r>
            <w:r>
              <w:rPr>
                <w:sz w:val="24"/>
                <w:szCs w:val="24"/>
              </w:rPr>
              <w:tab/>
              <w:t>при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алкогольной зависимости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налтрексон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680"/>
                <w:tab w:val="left" w:pos="26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устранения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головокружения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N07CA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675"/>
                <w:tab w:val="left" w:pos="26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устранения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головокружения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бетагистин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N07XX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диметилфумарат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тетрабеназин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этилметилгид-роксипиридина сукцинат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Р01А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P01B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742.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P01BA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гидроксихлорохин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743.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P01BC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мефлохин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P02B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744.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P02BA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хинолина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празиквантел</w:t>
            </w:r>
          </w:p>
        </w:tc>
      </w:tr>
      <w:tr w:rsidR="00DC48CE">
        <w:trPr>
          <w:trHeight w:hRule="exact" w:val="51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P02C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0"/>
        <w:gridCol w:w="340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мебендазол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албендазол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пирантел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Р02СЕ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левамизол</w:t>
            </w:r>
          </w:p>
        </w:tc>
      </w:tr>
      <w:tr w:rsidR="00DC48CE">
        <w:trPr>
          <w:trHeight w:hRule="exact" w:val="105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7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579"/>
                <w:tab w:val="left" w:pos="24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уничтожения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эктопаразитов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пиретрины (в т.ч. синтетические соединения)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перметрин малатион + перметрин + пиперонилбутоксид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бензилбензоат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ксилометазолин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R02AA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йод + калия йодид + глицерол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48"/>
                <w:tab w:val="left" w:pos="300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лечения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54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обструктивных</w:t>
            </w:r>
            <w:r>
              <w:rPr>
                <w:sz w:val="24"/>
                <w:szCs w:val="24"/>
              </w:rPr>
              <w:tab/>
              <w:t>заболеваний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141"/>
                <w:tab w:val="left" w:pos="3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</w:t>
            </w:r>
            <w:r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ингаляционного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R03AC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формотерол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индакатерол</w:t>
            </w:r>
          </w:p>
        </w:tc>
      </w:tr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фенотерол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8"/>
        <w:gridCol w:w="3950"/>
        <w:gridCol w:w="3408"/>
      </w:tblGrid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R03AK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 + формотерол</w:t>
            </w:r>
          </w:p>
        </w:tc>
      </w:tr>
      <w:tr w:rsidR="00DC48CE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 + флутиказона фуроат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салметерол + флутиказон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беклометазон + формотерол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мометазон + формотерол</w:t>
            </w:r>
          </w:p>
        </w:tc>
      </w:tr>
      <w:tr w:rsidR="00DC48CE"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R03AL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261"/>
                <w:tab w:val="left" w:pos="3706"/>
              </w:tabs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</w:t>
            </w:r>
            <w:r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ab/>
              <w:t>в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37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</w:t>
            </w:r>
            <w:r>
              <w:rPr>
                <w:sz w:val="24"/>
                <w:szCs w:val="24"/>
              </w:rPr>
              <w:tab/>
              <w:t>с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776"/>
                <w:tab w:val="left" w:pos="312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</w:t>
            </w:r>
            <w:r>
              <w:rPr>
                <w:sz w:val="24"/>
                <w:szCs w:val="24"/>
              </w:rPr>
              <w:tab/>
              <w:t>бромид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фенотерол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598"/>
                <w:tab w:val="left" w:pos="218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олодатерол</w:t>
            </w:r>
            <w:r>
              <w:rPr>
                <w:sz w:val="24"/>
                <w:szCs w:val="24"/>
              </w:rPr>
              <w:tab/>
              <w:t>+</w:t>
            </w:r>
            <w:r>
              <w:rPr>
                <w:sz w:val="24"/>
                <w:szCs w:val="24"/>
              </w:rPr>
              <w:tab/>
              <w:t>тиотропия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бромид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вилантерол + умеклидиния бромид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963"/>
                <w:tab w:val="left" w:pos="3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гликопиррония</w:t>
            </w:r>
            <w:r>
              <w:rPr>
                <w:sz w:val="24"/>
                <w:szCs w:val="24"/>
              </w:rPr>
              <w:tab/>
              <w:t>бромид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индакатерол</w:t>
            </w:r>
          </w:p>
        </w:tc>
      </w:tr>
      <w:tr w:rsidR="00DC48CE">
        <w:trPr>
          <w:trHeight w:hRule="exact" w:val="130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right" w:pos="38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средства для лечения обструктивных</w:t>
            </w:r>
            <w:r>
              <w:rPr>
                <w:sz w:val="24"/>
                <w:szCs w:val="24"/>
              </w:rPr>
              <w:tab/>
              <w:t>заболеваний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112"/>
                <w:tab w:val="right" w:pos="38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дыхательных</w:t>
            </w:r>
            <w:r>
              <w:rPr>
                <w:sz w:val="24"/>
                <w:szCs w:val="24"/>
              </w:rPr>
              <w:tab/>
              <w:t>путей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ингаляционного введения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беклометазон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будесонид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R03BB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ипратропия бромид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тиотропия бромид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гликопиррония бромид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R03BC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8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противоаллергические</w:t>
            </w:r>
            <w:r>
              <w:rPr>
                <w:sz w:val="24"/>
                <w:szCs w:val="24"/>
              </w:rPr>
              <w:tab/>
              <w:t>средства,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глюкокортикоидов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кромоглициевая кислота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229"/>
                <w:tab w:val="left" w:pos="26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ab/>
              <w:t>системного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для лечения обструктивных заболеваний дыхательных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ксантины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аминофиллин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R03DC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1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</w:t>
            </w:r>
            <w:r>
              <w:rPr>
                <w:sz w:val="24"/>
                <w:szCs w:val="24"/>
              </w:rPr>
              <w:tab/>
              <w:t>лейкотриеновых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зафирлукаст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R03DX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243"/>
                <w:tab w:val="left" w:pos="26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ab/>
              <w:t>средства</w:t>
            </w:r>
            <w:r>
              <w:rPr>
                <w:sz w:val="24"/>
                <w:szCs w:val="24"/>
              </w:rPr>
              <w:tab/>
              <w:t>системного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для лечения обструктивных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фенспирид</w:t>
            </w:r>
          </w:p>
        </w:tc>
      </w:tr>
      <w:tr w:rsidR="00DC48CE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омализумаб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0"/>
        <w:gridCol w:w="340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заболеваний дыхательных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бенрализумаб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реслизумаб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мелолизумаб</w:t>
            </w:r>
          </w:p>
        </w:tc>
      </w:tr>
      <w:tr w:rsidR="00DC48CE">
        <w:trPr>
          <w:trHeight w:hRule="exact" w:val="1046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4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R05C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R05CB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амброксол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ацетилцистеин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дорназа альфа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93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</w:t>
            </w:r>
            <w:r>
              <w:rPr>
                <w:sz w:val="24"/>
                <w:szCs w:val="24"/>
              </w:rPr>
              <w:tab/>
              <w:t>средства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93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</w:t>
            </w:r>
            <w:r>
              <w:rPr>
                <w:sz w:val="24"/>
                <w:szCs w:val="24"/>
              </w:rPr>
              <w:tab/>
              <w:t>средства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дифенгидрамин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хлоропирамин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R06AD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фенотиазина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алимемазин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цетиризин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R06AX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лоратадин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R07A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берактант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R07AA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порактант альфа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сурфактант-БЛ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R07AB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дыхания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никетамид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51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SOI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138"/>
        <w:gridCol w:w="3955"/>
        <w:gridCol w:w="3413"/>
      </w:tblGrid>
      <w:tr w:rsidR="00DC48CE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тетрациклин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сульфаниламиды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сульфацетамид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S01AD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противовирусные (за исключением ВИЧ)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5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интерферон</w:t>
            </w:r>
            <w:r>
              <w:rPr>
                <w:sz w:val="24"/>
                <w:szCs w:val="24"/>
              </w:rPr>
              <w:tab/>
              <w:t>альфа-2Ь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рекомбинантный + дифенгидрамин</w:t>
            </w:r>
          </w:p>
        </w:tc>
      </w:tr>
      <w:tr w:rsidR="00DC48CE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полиадениловая кислота + полиуридиловая кислота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S01CA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31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дексаметазон</w:t>
            </w:r>
            <w:r>
              <w:rPr>
                <w:sz w:val="24"/>
                <w:szCs w:val="24"/>
              </w:rPr>
              <w:tab/>
              <w:t>+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ципрофлоксацин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тобрамицин + дексаметазон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SO1E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S01EB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пилокарпин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799.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S01EC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ацетазоламид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дорзоламид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S01ED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тимолол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S01EE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тафлупрост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S01EX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противоглаукомные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 аминогидроксипропокси феноксиметилметилоксадиазол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S01FA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тропикамид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циклопентолат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S01H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S01HA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оксибупрокаин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проксиметакаин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S01J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808.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S01JA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флуоресцеин натрия</w:t>
            </w:r>
          </w:p>
        </w:tc>
      </w:tr>
      <w:tr w:rsidR="00DC48CE">
        <w:trPr>
          <w:trHeight w:hRule="exact" w:val="1051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555"/>
                <w:tab w:val="left" w:pos="34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препараты,</w:t>
            </w:r>
            <w:r>
              <w:rPr>
                <w:sz w:val="24"/>
                <w:szCs w:val="24"/>
              </w:rPr>
              <w:tab/>
              <w:t>используемые</w:t>
            </w:r>
            <w:r>
              <w:rPr>
                <w:sz w:val="24"/>
                <w:szCs w:val="24"/>
              </w:rPr>
              <w:tab/>
              <w:t>при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хирургических вмешательствах в офтальмологии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42"/>
        <w:gridCol w:w="3946"/>
        <w:gridCol w:w="3418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S01KA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гипромеллоза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S01XA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регенеранты и репаранты в комбинациях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таурин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дексапантенол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SOIL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478"/>
                <w:tab w:val="left" w:pos="34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ab/>
              <w:t>применяемые</w:t>
            </w:r>
            <w:r>
              <w:rPr>
                <w:sz w:val="24"/>
                <w:szCs w:val="24"/>
              </w:rPr>
              <w:tab/>
              <w:t>при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заболеваниях сосудистой оболочки глаза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SO ILA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0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ab/>
              <w:t>препятствующие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новообразованию сосудов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ранибизумаб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S02A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S02AA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рифамицин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</w:t>
            </w:r>
          </w:p>
        </w:tc>
      </w:tr>
      <w:tr w:rsidR="00DC48CE">
        <w:trPr>
          <w:trHeight w:hRule="exact" w:val="480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V01A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V01AA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3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</w:t>
            </w:r>
            <w:r>
              <w:rPr>
                <w:sz w:val="24"/>
                <w:szCs w:val="24"/>
              </w:rPr>
              <w:tab/>
              <w:t>бактерий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(туберкулезный рекомбинантный)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аллергены бактерий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V03AB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димеркаптопропансульфонат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</w:t>
            </w: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калий-железо гексацианоферрат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тринатрия пентетат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819.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карбоксим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820.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налоксон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821.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тиосульфат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822.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протамина сульфат</w:t>
            </w:r>
          </w:p>
        </w:tc>
      </w:tr>
      <w:tr w:rsidR="00DC48CE">
        <w:trPr>
          <w:trHeight w:hRule="exact" w:val="7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823.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122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цинка</w:t>
            </w:r>
            <w:r>
              <w:rPr>
                <w:sz w:val="24"/>
                <w:szCs w:val="24"/>
              </w:rPr>
              <w:tab/>
              <w:t>бисвинилимидазола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диацетат</w:t>
            </w:r>
          </w:p>
        </w:tc>
      </w:tr>
      <w:tr w:rsidR="00DC48CE">
        <w:trPr>
          <w:trHeight w:hRule="exact" w:val="5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824.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сугаммадекс</w:t>
            </w:r>
          </w:p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5"/>
        <w:gridCol w:w="3408"/>
      </w:tblGrid>
      <w:tr w:rsidR="00DC48CE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деферазирокс</w:t>
            </w:r>
          </w:p>
        </w:tc>
      </w:tr>
      <w:tr w:rsidR="00DC48CE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V03AE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1853"/>
                <w:tab w:val="left" w:pos="3005"/>
              </w:tabs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лечения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гиперкалиемии и гиперфосфатемии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бета-железа (III) оксигидроксида, сахарозы и крахмала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севеламер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V03AF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кальция фолинат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месна</w:t>
            </w:r>
          </w:p>
        </w:tc>
      </w:tr>
      <w:tr w:rsidR="00DC48CE">
        <w:trPr>
          <w:trHeight w:hRule="exact" w:val="13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069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дезоксирибонуклеиновая кислота</w:t>
            </w:r>
            <w:r>
              <w:rPr>
                <w:sz w:val="24"/>
                <w:szCs w:val="24"/>
              </w:rPr>
              <w:tab/>
              <w:t>плазмидная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2213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[сверхскрученная</w:t>
            </w:r>
            <w:r>
              <w:rPr>
                <w:sz w:val="24"/>
                <w:szCs w:val="24"/>
              </w:rPr>
              <w:tab/>
              <w:t>кольцевая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двуцепочечная]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V03AN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газы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V06D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V06DD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89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парентерального питания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 и их смеси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кетоаналоги аминокислот</w:t>
            </w:r>
          </w:p>
        </w:tc>
      </w:tr>
      <w:tr w:rsidR="00DC48CE">
        <w:trPr>
          <w:trHeight w:hRule="exact" w:val="10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V06DE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79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</w:t>
            </w:r>
            <w:r>
              <w:rPr>
                <w:sz w:val="24"/>
                <w:szCs w:val="24"/>
              </w:rPr>
              <w:tab/>
              <w:t>углеводы,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вещества, витамины в комбинации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90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</w:t>
            </w:r>
            <w:r>
              <w:rPr>
                <w:sz w:val="24"/>
                <w:szCs w:val="24"/>
              </w:rPr>
              <w:tab/>
              <w:t>для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парентерального питания + прочие препараты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V07A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V07AB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877"/>
                <w:tab w:val="left" w:pos="25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разбавители,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ирригационные растворы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для инъекций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8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рентгеноконтрастные</w:t>
            </w:r>
            <w:r>
              <w:rPr>
                <w:sz w:val="24"/>
                <w:szCs w:val="24"/>
              </w:rPr>
              <w:tab/>
              <w:t>средства,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йод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328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водорастворимые</w:t>
            </w:r>
            <w:r>
              <w:rPr>
                <w:sz w:val="24"/>
                <w:szCs w:val="24"/>
              </w:rPr>
              <w:tab/>
              <w:t>нефротропные</w:t>
            </w:r>
          </w:p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высокоосмолярные рентгеноконтрастные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амидотризоат</w:t>
            </w:r>
          </w:p>
        </w:tc>
      </w:tr>
      <w:tr w:rsidR="00DC48CE">
        <w:trPr>
          <w:trHeight w:hRule="exact" w:val="47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3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водорастворимые</w:t>
            </w:r>
            <w:r>
              <w:rPr>
                <w:sz w:val="24"/>
                <w:szCs w:val="24"/>
              </w:rPr>
              <w:tab/>
              <w:t>нефротропные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низкоосмолярные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йогексол</w:t>
            </w:r>
          </w:p>
        </w:tc>
      </w:tr>
      <w:tr w:rsidR="00DC48CE">
        <w:trPr>
          <w:trHeight w:val="41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йопромид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</w:tr>
    </w:tbl>
    <w:p w:rsidR="00DC48CE" w:rsidRDefault="00191DA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1133"/>
        <w:gridCol w:w="3950"/>
        <w:gridCol w:w="3408"/>
      </w:tblGrid>
      <w:tr w:rsidR="00DC48CE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рентгеноконтрастные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йомепрол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йоверсол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8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рентгеноконтрастные</w:t>
            </w:r>
            <w:r>
              <w:rPr>
                <w:sz w:val="24"/>
                <w:szCs w:val="24"/>
              </w:rPr>
              <w:tab/>
              <w:t>средства,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йодсодержащих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8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рентгеноконтрастные</w:t>
            </w:r>
            <w:r>
              <w:rPr>
                <w:sz w:val="24"/>
                <w:szCs w:val="24"/>
              </w:rPr>
              <w:tab/>
              <w:t>средства,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бария сульфат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бария сульфат</w:t>
            </w:r>
          </w:p>
        </w:tc>
      </w:tr>
      <w:tr w:rsidR="00DC48CE">
        <w:trPr>
          <w:trHeight w:hRule="exact" w:val="77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средства для магнитно- резонансной томографии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V08CA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tabs>
                <w:tab w:val="left" w:pos="2520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парамагнитные</w:t>
            </w:r>
            <w:r>
              <w:rPr>
                <w:sz w:val="24"/>
                <w:szCs w:val="24"/>
              </w:rPr>
              <w:tab/>
              <w:t>контрастные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гадодиамид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гадопентетовая кислота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гадотеридол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гадобутрол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гадобеновая кислота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гадоверсетамид</w:t>
            </w:r>
          </w:p>
        </w:tc>
      </w:tr>
      <w:tr w:rsidR="00DC48CE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гадоксетовая кислота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V09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пентатех 99тТс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пирфотех 99тТс</w:t>
            </w:r>
          </w:p>
        </w:tc>
      </w:tr>
      <w:tr w:rsidR="00DC48CE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меброфенин</w:t>
            </w:r>
          </w:p>
        </w:tc>
      </w:tr>
      <w:tr w:rsidR="00DC48CE">
        <w:trPr>
          <w:trHeight w:hRule="exact" w:val="4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spacing w:after="2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852.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технеция (99тТс) фитат</w:t>
            </w:r>
          </w:p>
        </w:tc>
      </w:tr>
      <w:tr w:rsidR="00DC48CE">
        <w:trPr>
          <w:trHeight w:hRule="exact" w:val="499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48CE" w:rsidRDefault="00DC48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CE" w:rsidRDefault="00DC48CE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технеция (99тТс) оксабифор</w:t>
            </w:r>
          </w:p>
        </w:tc>
      </w:tr>
      <w:tr w:rsidR="00DC48CE">
        <w:trPr>
          <w:trHeight w:hRule="exact" w:val="76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1042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VI OB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94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радиофармацевтические</w:t>
            </w:r>
            <w:r>
              <w:rPr>
                <w:sz w:val="24"/>
                <w:szCs w:val="24"/>
              </w:rPr>
              <w:tab/>
              <w:t>средства</w:t>
            </w:r>
          </w:p>
          <w:p w:rsidR="00DC48CE" w:rsidRDefault="00191DAB">
            <w:pPr>
              <w:pStyle w:val="a9"/>
              <w:shd w:val="clear" w:color="auto" w:fill="auto"/>
              <w:tabs>
                <w:tab w:val="left" w:pos="787"/>
                <w:tab w:val="left" w:pos="2515"/>
                <w:tab w:val="left" w:pos="345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ab/>
              <w:t>уменьшения</w:t>
            </w:r>
            <w:r>
              <w:rPr>
                <w:sz w:val="24"/>
                <w:szCs w:val="24"/>
              </w:rPr>
              <w:tab/>
              <w:t>боли</w:t>
            </w:r>
            <w:r>
              <w:rPr>
                <w:sz w:val="24"/>
                <w:szCs w:val="24"/>
              </w:rPr>
              <w:tab/>
              <w:t>при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новообразованиях костной ткани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854.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V10BX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132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</w:t>
            </w:r>
            <w:r>
              <w:rPr>
                <w:sz w:val="24"/>
                <w:szCs w:val="24"/>
              </w:rPr>
              <w:tab/>
              <w:t>радиофармацевтические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уменьшения боли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стронция хлорид </w:t>
            </w:r>
            <w:r>
              <w:rPr>
                <w:sz w:val="24"/>
                <w:szCs w:val="24"/>
                <w:lang w:val="en-US" w:eastAsia="en-US" w:bidi="en-US"/>
              </w:rPr>
              <w:t>89Sr</w:t>
            </w:r>
          </w:p>
        </w:tc>
      </w:tr>
      <w:tr w:rsidR="00DC48CE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VI OX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8CE" w:rsidRDefault="00191DAB">
            <w:pPr>
              <w:pStyle w:val="a9"/>
              <w:shd w:val="clear" w:color="auto" w:fill="auto"/>
              <w:tabs>
                <w:tab w:val="left" w:pos="21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ab/>
              <w:t>терапевтические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DC48CE">
            <w:pPr>
              <w:rPr>
                <w:sz w:val="10"/>
                <w:szCs w:val="10"/>
              </w:rPr>
            </w:pPr>
          </w:p>
        </w:tc>
      </w:tr>
      <w:tr w:rsidR="00DC48CE">
        <w:trPr>
          <w:trHeight w:hRule="exact" w:val="7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855.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V10XX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CE" w:rsidRDefault="00191DAB">
            <w:pPr>
              <w:pStyle w:val="a9"/>
              <w:shd w:val="clear" w:color="auto" w:fill="auto"/>
              <w:tabs>
                <w:tab w:val="left" w:pos="21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</w:t>
            </w:r>
            <w:r>
              <w:rPr>
                <w:sz w:val="24"/>
                <w:szCs w:val="24"/>
              </w:rPr>
              <w:tab/>
              <w:t>терапевтические</w:t>
            </w:r>
          </w:p>
          <w:p w:rsidR="00DC48CE" w:rsidRDefault="00191DA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CE" w:rsidRDefault="00191DAB">
            <w:pPr>
              <w:pStyle w:val="a9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радия хлорид [223 </w:t>
            </w:r>
            <w:r>
              <w:rPr>
                <w:sz w:val="24"/>
                <w:szCs w:val="24"/>
                <w:lang w:val="en-US" w:eastAsia="en-US" w:bidi="en-US"/>
              </w:rPr>
              <w:t>Ra]</w:t>
            </w:r>
          </w:p>
        </w:tc>
      </w:tr>
    </w:tbl>
    <w:p w:rsidR="00DC48CE" w:rsidRDefault="00DC48CE" w:rsidP="00AF7713">
      <w:pPr>
        <w:pStyle w:val="1"/>
        <w:shd w:val="clear" w:color="auto" w:fill="auto"/>
        <w:spacing w:after="640"/>
        <w:ind w:firstLine="0"/>
        <w:jc w:val="center"/>
        <w:rPr>
          <w:sz w:val="22"/>
          <w:szCs w:val="22"/>
        </w:rPr>
      </w:pPr>
      <w:bookmarkStart w:id="0" w:name="_GoBack"/>
      <w:bookmarkEnd w:id="0"/>
    </w:p>
    <w:sectPr w:rsidR="00DC48CE" w:rsidSect="00AF7713">
      <w:headerReference w:type="even" r:id="rId12"/>
      <w:headerReference w:type="default" r:id="rId13"/>
      <w:pgSz w:w="11900" w:h="16840"/>
      <w:pgMar w:top="1153" w:right="1175" w:bottom="1119" w:left="1624" w:header="0" w:footer="691" w:gutter="0"/>
      <w:pgNumType w:start="1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BC" w:rsidRDefault="00164CBC">
      <w:r>
        <w:separator/>
      </w:r>
    </w:p>
  </w:endnote>
  <w:endnote w:type="continuationSeparator" w:id="1">
    <w:p w:rsidR="00164CBC" w:rsidRDefault="0016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BC" w:rsidRDefault="00164CBC"/>
  </w:footnote>
  <w:footnote w:type="continuationSeparator" w:id="1">
    <w:p w:rsidR="00164CBC" w:rsidRDefault="00164C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AB" w:rsidRDefault="005102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9" o:spid="_x0000_s2051" type="#_x0000_t202" style="position:absolute;margin-left:308.65pt;margin-top:37.4pt;width:9.6pt;height:6.95pt;z-index:-44040173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" filled="f" stroked="f">
          <v:textbox style="mso-fit-shape-to-text:t" inset="0,0,0,0">
            <w:txbxContent>
              <w:p w:rsidR="00191DAB" w:rsidRDefault="00510248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191DAB">
                  <w:instrText xml:space="preserve"> PAGE \* MERGEFORMAT </w:instrText>
                </w:r>
                <w:r>
                  <w:fldChar w:fldCharType="separate"/>
                </w:r>
                <w:r w:rsidR="00191DA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134474"/>
      <w:docPartObj>
        <w:docPartGallery w:val="Page Numbers (Top of Page)"/>
        <w:docPartUnique/>
      </w:docPartObj>
    </w:sdtPr>
    <w:sdtContent>
      <w:p w:rsidR="00191DAB" w:rsidRDefault="00510248">
        <w:pPr>
          <w:pStyle w:val="ae"/>
          <w:jc w:val="center"/>
        </w:pPr>
      </w:p>
    </w:sdtContent>
  </w:sdt>
  <w:p w:rsidR="00191DAB" w:rsidRDefault="00191DA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AB" w:rsidRDefault="00191DA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AB" w:rsidRDefault="00191DA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AB" w:rsidRDefault="005102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1" o:spid="_x0000_s2050" type="#_x0000_t202" style="position:absolute;margin-left:304.75pt;margin-top:38.2pt;width:13.7pt;height:6.95pt;z-index:-44040172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" filled="f" stroked="f">
          <v:textbox style="mso-fit-shape-to-text:t" inset="0,0,0,0">
            <w:txbxContent>
              <w:p w:rsidR="00191DAB" w:rsidRDefault="00510248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191DAB">
                  <w:instrText xml:space="preserve"> PAGE \* MERGEFORMAT </w:instrText>
                </w:r>
                <w:r>
                  <w:fldChar w:fldCharType="separate"/>
                </w:r>
                <w:r w:rsidR="00191DAB">
                  <w:rPr>
                    <w:noProof/>
                  </w:rPr>
                  <w:t>180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AB" w:rsidRDefault="005102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9" o:spid="_x0000_s2049" type="#_x0000_t202" style="position:absolute;margin-left:304.75pt;margin-top:38.2pt;width:13.7pt;height:6.95pt;z-index:-4404017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" filled="f" stroked="f">
          <v:textbox style="mso-fit-shape-to-text:t" inset="0,0,0,0">
            <w:txbxContent>
              <w:p w:rsidR="00191DAB" w:rsidRDefault="00510248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191DAB">
                  <w:instrText xml:space="preserve"> PAGE \* MERGEFORMAT </w:instrText>
                </w:r>
                <w:r>
                  <w:fldChar w:fldCharType="separate"/>
                </w:r>
                <w:r w:rsidR="00B32D78">
                  <w:rPr>
                    <w:noProof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10"/>
    <w:multiLevelType w:val="multilevel"/>
    <w:tmpl w:val="B720F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92507"/>
    <w:multiLevelType w:val="multilevel"/>
    <w:tmpl w:val="6354F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16F7"/>
    <w:multiLevelType w:val="multilevel"/>
    <w:tmpl w:val="4DE23CF8"/>
    <w:lvl w:ilvl="0">
      <w:start w:val="2013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324AA"/>
    <w:multiLevelType w:val="multilevel"/>
    <w:tmpl w:val="B290A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06BF9"/>
    <w:multiLevelType w:val="multilevel"/>
    <w:tmpl w:val="1818B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C2A79"/>
    <w:multiLevelType w:val="multilevel"/>
    <w:tmpl w:val="2B3CE990"/>
    <w:lvl w:ilvl="0">
      <w:start w:val="2013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51D22"/>
    <w:multiLevelType w:val="multilevel"/>
    <w:tmpl w:val="A6D24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F0E72"/>
    <w:multiLevelType w:val="multilevel"/>
    <w:tmpl w:val="C2E45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24FA"/>
    <w:multiLevelType w:val="multilevel"/>
    <w:tmpl w:val="6FBA9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CF4644"/>
    <w:multiLevelType w:val="multilevel"/>
    <w:tmpl w:val="B490A00C"/>
    <w:lvl w:ilvl="0">
      <w:start w:val="2014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458D1"/>
    <w:multiLevelType w:val="multilevel"/>
    <w:tmpl w:val="43D6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215BE"/>
    <w:multiLevelType w:val="multilevel"/>
    <w:tmpl w:val="B832F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F5B2C"/>
    <w:multiLevelType w:val="multilevel"/>
    <w:tmpl w:val="C22A580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568C3"/>
    <w:multiLevelType w:val="multilevel"/>
    <w:tmpl w:val="946A2258"/>
    <w:lvl w:ilvl="0">
      <w:start w:val="2015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076DD"/>
    <w:multiLevelType w:val="multilevel"/>
    <w:tmpl w:val="8FECC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E3175"/>
    <w:multiLevelType w:val="multilevel"/>
    <w:tmpl w:val="472A99A2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E7697"/>
    <w:multiLevelType w:val="multilevel"/>
    <w:tmpl w:val="C11E40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C3973"/>
    <w:multiLevelType w:val="multilevel"/>
    <w:tmpl w:val="6A5E1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32637D"/>
    <w:multiLevelType w:val="multilevel"/>
    <w:tmpl w:val="0DF6F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2117F7"/>
    <w:multiLevelType w:val="multilevel"/>
    <w:tmpl w:val="24680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75873"/>
    <w:multiLevelType w:val="multilevel"/>
    <w:tmpl w:val="0DFAB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1651BD"/>
    <w:multiLevelType w:val="multilevel"/>
    <w:tmpl w:val="0A84B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212B8"/>
    <w:multiLevelType w:val="multilevel"/>
    <w:tmpl w:val="9C7CBCB6"/>
    <w:lvl w:ilvl="0">
      <w:start w:val="2015"/>
      <w:numFmt w:val="decimal"/>
      <w:lvlText w:val="2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717A10"/>
    <w:multiLevelType w:val="multilevel"/>
    <w:tmpl w:val="162E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15A7D"/>
    <w:multiLevelType w:val="multilevel"/>
    <w:tmpl w:val="7E10BABE"/>
    <w:lvl w:ilvl="0">
      <w:start w:val="2013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A01648"/>
    <w:multiLevelType w:val="multilevel"/>
    <w:tmpl w:val="DA186B1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4"/>
  </w:num>
  <w:num w:numId="5">
    <w:abstractNumId w:val="8"/>
  </w:num>
  <w:num w:numId="6">
    <w:abstractNumId w:val="15"/>
  </w:num>
  <w:num w:numId="7">
    <w:abstractNumId w:val="7"/>
  </w:num>
  <w:num w:numId="8">
    <w:abstractNumId w:val="12"/>
  </w:num>
  <w:num w:numId="9">
    <w:abstractNumId w:val="16"/>
  </w:num>
  <w:num w:numId="10">
    <w:abstractNumId w:val="25"/>
  </w:num>
  <w:num w:numId="11">
    <w:abstractNumId w:val="18"/>
  </w:num>
  <w:num w:numId="12">
    <w:abstractNumId w:val="1"/>
  </w:num>
  <w:num w:numId="13">
    <w:abstractNumId w:val="14"/>
  </w:num>
  <w:num w:numId="14">
    <w:abstractNumId w:val="17"/>
  </w:num>
  <w:num w:numId="15">
    <w:abstractNumId w:val="20"/>
  </w:num>
  <w:num w:numId="16">
    <w:abstractNumId w:val="3"/>
  </w:num>
  <w:num w:numId="17">
    <w:abstractNumId w:val="21"/>
  </w:num>
  <w:num w:numId="18">
    <w:abstractNumId w:val="9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4"/>
  </w:num>
  <w:num w:numId="24">
    <w:abstractNumId w:val="11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48CE"/>
    <w:rsid w:val="00056EF7"/>
    <w:rsid w:val="00164CBC"/>
    <w:rsid w:val="00191DAB"/>
    <w:rsid w:val="00510248"/>
    <w:rsid w:val="009D5DDD"/>
    <w:rsid w:val="00AF7713"/>
    <w:rsid w:val="00B32D78"/>
    <w:rsid w:val="00B50D74"/>
    <w:rsid w:val="00DC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D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9D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D5DDD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D5DD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D5DDD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D5DDD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9D5DDD"/>
    <w:pPr>
      <w:shd w:val="clear" w:color="auto" w:fill="FFFFFF"/>
      <w:spacing w:after="200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sid w:val="009D5D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9D5DDD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9D5DD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9D5DDD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D5DDD"/>
    <w:pPr>
      <w:shd w:val="clear" w:color="auto" w:fill="FFFFFF"/>
      <w:ind w:left="460" w:firstLine="7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D5DDD"/>
    <w:pPr>
      <w:shd w:val="clear" w:color="auto" w:fill="FFFFFF"/>
      <w:spacing w:after="840"/>
      <w:jc w:val="center"/>
    </w:pPr>
    <w:rPr>
      <w:rFonts w:ascii="Arial" w:eastAsia="Arial" w:hAnsi="Arial" w:cs="Arial"/>
      <w:i/>
      <w:iCs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191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1DAB"/>
    <w:rPr>
      <w:color w:val="000000"/>
    </w:rPr>
  </w:style>
  <w:style w:type="paragraph" w:styleId="ae">
    <w:name w:val="header"/>
    <w:basedOn w:val="a"/>
    <w:link w:val="af"/>
    <w:uiPriority w:val="99"/>
    <w:unhideWhenUsed/>
    <w:rsid w:val="00191D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1D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E424-CD1F-4E96-9FCB-9578948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2023-05-18T14:31:00Z</dcterms:created>
  <dcterms:modified xsi:type="dcterms:W3CDTF">2023-05-18T14:31:00Z</dcterms:modified>
</cp:coreProperties>
</file>